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1hm5wmmdc0v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திருமண நிச்சயம்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ஆதியாகமம் 24:1-9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ஈசாக்கிற்கு பெண் தேடல்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இந்தக் காரியம் கர்த்தரால் வந்தது.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புறஜாதிப்பெண் வேண்டாம் (ஆதி.24:3,4),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கர்த்தர் சரியான பெண்ணுக்கு நேரே வழி நடத்துவார் (ஆதி.24:7).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ஆபிரகாமின் வேலைக்காரரின் ஜெபம் (ஆதி. 24:11-14).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ரெபெக்காளின் நற்பண்புகள் (ஆதி.24:18-20,25).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5.ரெபெக்காளின் சுறுசுறுப்பு (ஆதி.24:18,20,28).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6.இந்தக்காரியம் கர்த்தரால் வந்தது (ஆதி.24:50).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ரெபெக்காளின் விசுவாசம் இவர்களுடன் போகிறேன் (ஆதி.24:58),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ரெபெக்காளின் தாழ்மை (ஆதி.24:65).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ரெபெக்காளின் பெண்மைக்குரிய நாணம் (ஆதி. 24:65).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ஈசாக்கு துக்கம் நீங்கி ஆறுதலடைந்தான் (ஆதி. 24:67),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2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ஆதியாகமம் 2:18-24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கர்த்தர் ஆதாமுக்கு ஏவாளை உருவாக்கினார்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திருமணம் யாவருக்குள்ளும் கனமுள்ளது.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ஆதாம் தேவ சாயலில் படைக்கப்பட்டவன் - பரிசுத்தவான் (ஆதி.1:26,27).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2.தேவனோடு எப்போதும் உறவாடினாலும் அவன் தனிமையாகவே இருந்ததாக தேவன்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கண்டார் (ஆதி.2:18).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மனிதனுக்கு ஏற்ற துணை மனைவியே (சகோதரர், சகோதரிகள், நண்பர்கள் அல்ல).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திருமணம் தேவனால் ஏற்படுத்தப்பட்டது (ஆதி. 2:18).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திருமணம் தேவனால் ஆசீர்வதிக்கப்பட்டது (ஆதி.1:27,28).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இயேசு கிறிஸ்து திருமணத்தை அங்கீகரித்தார் (யோவான் 1:1-11). 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விவாகம் யாவருக்குள்ளும் கனமுள்ளது (எபி. 13:4).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3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ஆதியாகமம் 28:1-5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யாக்கோபு ராகேலை  திருமணம் செய்தல்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 : யாக்கோபின் அன்பும் கடின உழைப்பும் 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யாக்கோபு ராகேலுக்காக 14 வருடம் வேலை செய்தான் (ஆதி.29:18,27).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யாக்கோபும் ராகேலும் ஒரே வீட்டிலிருந்தாலும் பரிசுத்தத்தைப் பாதுகாத்தனர்.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யாக்கோபு மிகவும் விருத்தியடைந்தான் (ஆதி. :30:43)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யாக்கோபு கடின உழைப்பாளி (ஆதி.31:40).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5.ராகேல் யாக்கோபுடன் செல்ல ஆயத்தமானாள் (ஆதி.31:14-18).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6. யாக்கோபு என்ற நிலை மாறி இஸ்ரவேல் ஆனான் (ஆதி.32:28).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